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B08" w:rsidRPr="00F06BCE" w:rsidRDefault="005C6B08" w:rsidP="005C6B08">
      <w:pPr>
        <w:keepNext/>
        <w:spacing w:after="0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6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576281" w:rsidRPr="00F06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ЛАН</w:t>
      </w:r>
      <w:r w:rsidRPr="00F06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ПРОВЕДЕНИЯ ДЕКАДЫ ИНВАЛИДОВ</w:t>
      </w:r>
    </w:p>
    <w:p w:rsidR="005C6B08" w:rsidRPr="00F06BCE" w:rsidRDefault="005C6B08" w:rsidP="005C6B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6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базе МАДОУ «ЦРР – детский   сад №16»</w:t>
      </w:r>
    </w:p>
    <w:p w:rsidR="005C6B08" w:rsidRPr="00F06BCE" w:rsidRDefault="005C6B08" w:rsidP="005C6B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6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Ново-Савиновского района города Казани  </w:t>
      </w:r>
    </w:p>
    <w:p w:rsidR="005C6B08" w:rsidRPr="00F06BCE" w:rsidRDefault="005C6B08" w:rsidP="007739D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6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</w:t>
      </w:r>
      <w:r w:rsidR="006E201A" w:rsidRPr="00F06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63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F06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110"/>
        <w:gridCol w:w="2126"/>
        <w:gridCol w:w="2977"/>
      </w:tblGrid>
      <w:tr w:rsidR="006E201A" w:rsidRPr="00961FD5" w:rsidTr="0036202B">
        <w:tc>
          <w:tcPr>
            <w:tcW w:w="1844" w:type="dxa"/>
          </w:tcPr>
          <w:p w:rsidR="006E201A" w:rsidRPr="00961FD5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 проведения   </w:t>
            </w:r>
          </w:p>
        </w:tc>
        <w:tc>
          <w:tcPr>
            <w:tcW w:w="4110" w:type="dxa"/>
          </w:tcPr>
          <w:p w:rsidR="006E201A" w:rsidRPr="00961FD5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126" w:type="dxa"/>
          </w:tcPr>
          <w:p w:rsidR="006E201A" w:rsidRPr="00961FD5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</w:tcPr>
          <w:p w:rsidR="006E201A" w:rsidRPr="00961FD5" w:rsidRDefault="006E201A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Ответственный  </w:t>
            </w:r>
          </w:p>
        </w:tc>
      </w:tr>
      <w:tr w:rsidR="00FE74B3" w:rsidRPr="00961FD5" w:rsidTr="0036202B">
        <w:tc>
          <w:tcPr>
            <w:tcW w:w="1844" w:type="dxa"/>
          </w:tcPr>
          <w:p w:rsidR="00FE74B3" w:rsidRPr="00961FD5" w:rsidRDefault="00FE74B3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30.11.2011</w:t>
            </w:r>
          </w:p>
        </w:tc>
        <w:tc>
          <w:tcPr>
            <w:tcW w:w="4110" w:type="dxa"/>
          </w:tcPr>
          <w:p w:rsidR="00FE74B3" w:rsidRDefault="00FE74B3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«Весёлый паровозик!»</w:t>
            </w:r>
          </w:p>
          <w:p w:rsidR="00FE74B3" w:rsidRPr="00961FD5" w:rsidRDefault="00FE74B3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Катание на паровозике и мини представление</w:t>
            </w:r>
          </w:p>
        </w:tc>
        <w:tc>
          <w:tcPr>
            <w:tcW w:w="2126" w:type="dxa"/>
          </w:tcPr>
          <w:p w:rsidR="00FE74B3" w:rsidRPr="00961FD5" w:rsidRDefault="00FE74B3" w:rsidP="00480A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Территория детского сада</w:t>
            </w:r>
          </w:p>
        </w:tc>
        <w:tc>
          <w:tcPr>
            <w:tcW w:w="2977" w:type="dxa"/>
          </w:tcPr>
          <w:p w:rsidR="00FE74B3" w:rsidRPr="00961FD5" w:rsidRDefault="00FE74B3" w:rsidP="0048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45D29" w:rsidRPr="00961FD5" w:rsidTr="0036202B">
        <w:tc>
          <w:tcPr>
            <w:tcW w:w="1844" w:type="dxa"/>
          </w:tcPr>
          <w:p w:rsidR="00F45D29" w:rsidRPr="00961FD5" w:rsidRDefault="00F45D29" w:rsidP="0036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.12.202</w:t>
            </w:r>
            <w:r w:rsidR="003630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F45D29" w:rsidRPr="00961FD5" w:rsidRDefault="00F45D29" w:rsidP="00F45D29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к декаде инвалидов</w:t>
            </w:r>
          </w:p>
          <w:p w:rsidR="00F45D29" w:rsidRPr="00961FD5" w:rsidRDefault="00F45D29" w:rsidP="00F45D29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вместе!»</w:t>
            </w:r>
          </w:p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(группы общеразвивающей направленности)</w:t>
            </w:r>
          </w:p>
          <w:p w:rsidR="00F45D29" w:rsidRPr="00BB3763" w:rsidRDefault="00F45D29" w:rsidP="00BB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(группа №9, №7) </w:t>
            </w:r>
          </w:p>
        </w:tc>
        <w:tc>
          <w:tcPr>
            <w:tcW w:w="2126" w:type="dxa"/>
          </w:tcPr>
          <w:p w:rsidR="00F45D29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Холл детского сада </w:t>
            </w:r>
          </w:p>
          <w:p w:rsidR="00F45D29" w:rsidRDefault="00F45D29" w:rsidP="00BB3763">
            <w:pPr>
              <w:keepNext/>
              <w:spacing w:after="0" w:line="240" w:lineRule="auto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45D29" w:rsidRPr="00961FD5" w:rsidRDefault="00F45D29" w:rsidP="00F45D2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45D29" w:rsidRPr="00961FD5" w:rsidRDefault="00F45D29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оспитатели групп компенсирующей направленности</w:t>
            </w:r>
          </w:p>
        </w:tc>
      </w:tr>
      <w:tr w:rsidR="0036304A" w:rsidRPr="00961FD5" w:rsidTr="0036202B">
        <w:tc>
          <w:tcPr>
            <w:tcW w:w="1844" w:type="dxa"/>
          </w:tcPr>
          <w:p w:rsidR="0036304A" w:rsidRDefault="0036304A" w:rsidP="0036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02.12.202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961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  <w:p w:rsidR="0036304A" w:rsidRDefault="0036304A" w:rsidP="0036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6304A" w:rsidRDefault="0036304A" w:rsidP="003630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4110" w:type="dxa"/>
          </w:tcPr>
          <w:p w:rsidR="0036304A" w:rsidRDefault="0036304A" w:rsidP="0036304A">
            <w:pPr>
              <w:tabs>
                <w:tab w:val="left" w:pos="691"/>
                <w:tab w:val="center" w:pos="4677"/>
                <w:tab w:val="left" w:pos="699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</w:t>
            </w:r>
          </w:p>
          <w:p w:rsidR="0036304A" w:rsidRDefault="0036304A" w:rsidP="0036304A">
            <w:pPr>
              <w:tabs>
                <w:tab w:val="left" w:pos="691"/>
                <w:tab w:val="center" w:pos="4677"/>
                <w:tab w:val="left" w:pos="699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04A" w:rsidRPr="00961FD5" w:rsidRDefault="0036304A" w:rsidP="0036304A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6304A" w:rsidRPr="00961FD5" w:rsidRDefault="0036304A" w:rsidP="00FA3161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2977" w:type="dxa"/>
          </w:tcPr>
          <w:p w:rsidR="0036304A" w:rsidRDefault="0036304A" w:rsidP="0036304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 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</w:t>
            </w:r>
          </w:p>
          <w:p w:rsidR="0036304A" w:rsidRPr="00961FD5" w:rsidRDefault="0036304A" w:rsidP="0036304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И.П., специалисты</w:t>
            </w:r>
          </w:p>
        </w:tc>
      </w:tr>
      <w:tr w:rsidR="00BB3763" w:rsidRPr="00961FD5" w:rsidTr="0036202B">
        <w:tc>
          <w:tcPr>
            <w:tcW w:w="1844" w:type="dxa"/>
            <w:vMerge w:val="restart"/>
          </w:tcPr>
          <w:p w:rsidR="00BB3763" w:rsidRDefault="00BB3763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BB3763" w:rsidRDefault="00BB3763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3763" w:rsidRDefault="00BB3763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9.30</w:t>
            </w:r>
          </w:p>
          <w:p w:rsidR="00BB3763" w:rsidRDefault="00BB3763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3763" w:rsidRDefault="00BB3763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3763" w:rsidRDefault="00BB3763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3763" w:rsidRDefault="00BB3763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3763" w:rsidRDefault="00BB3763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3763" w:rsidRDefault="00BB3763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3763" w:rsidRDefault="00BB3763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3763" w:rsidRDefault="00BB3763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4110" w:type="dxa"/>
          </w:tcPr>
          <w:p w:rsidR="00BB3763" w:rsidRPr="00961FD5" w:rsidRDefault="00BB3763" w:rsidP="00BB37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«Правила движения всем без исключения» </w:t>
            </w:r>
          </w:p>
          <w:p w:rsidR="00BB3763" w:rsidRPr="0036304A" w:rsidRDefault="00BB3763" w:rsidP="00BB37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eastAsia="Calibri" w:hAnsi="Times New Roman" w:cs="Times New Roman"/>
                <w:sz w:val="24"/>
                <w:szCs w:val="24"/>
              </w:rPr>
              <w:t>(Ведущий специал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 отдела профилактики ГБУ БДД)</w:t>
            </w:r>
          </w:p>
        </w:tc>
        <w:tc>
          <w:tcPr>
            <w:tcW w:w="2126" w:type="dxa"/>
          </w:tcPr>
          <w:p w:rsidR="00BB3763" w:rsidRPr="00961FD5" w:rsidRDefault="00BB3763" w:rsidP="00BB3763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татарского языка</w:t>
            </w:r>
          </w:p>
          <w:p w:rsidR="00BB3763" w:rsidRPr="00BB3763" w:rsidRDefault="00BB3763" w:rsidP="00BB3763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B3763" w:rsidRPr="00961FD5" w:rsidRDefault="00BB3763" w:rsidP="00BB3763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B3763" w:rsidRDefault="00BB3763" w:rsidP="00BB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  <w:p w:rsidR="00BB3763" w:rsidRDefault="00BB3763" w:rsidP="0036304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763" w:rsidRPr="00961FD5" w:rsidTr="0036202B">
        <w:tc>
          <w:tcPr>
            <w:tcW w:w="1844" w:type="dxa"/>
            <w:vMerge/>
          </w:tcPr>
          <w:p w:rsidR="00BB3763" w:rsidRPr="00961FD5" w:rsidRDefault="00BB3763" w:rsidP="00FA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B3763" w:rsidRPr="0036304A" w:rsidRDefault="00BB3763" w:rsidP="00BB37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4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ёлочных игрушек</w:t>
            </w:r>
          </w:p>
          <w:p w:rsidR="00BB3763" w:rsidRPr="0036304A" w:rsidRDefault="00BB3763" w:rsidP="00BB37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«Новогодняя красавица» </w:t>
            </w:r>
          </w:p>
          <w:p w:rsidR="00BB3763" w:rsidRPr="00961FD5" w:rsidRDefault="00BB3763" w:rsidP="00BB37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(группы</w:t>
            </w:r>
            <w:r w:rsidRPr="00363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компенсирующей направленности №3,5,11)</w:t>
            </w:r>
          </w:p>
        </w:tc>
        <w:tc>
          <w:tcPr>
            <w:tcW w:w="2126" w:type="dxa"/>
          </w:tcPr>
          <w:p w:rsidR="00BB3763" w:rsidRPr="00BB3763" w:rsidRDefault="00BB3763" w:rsidP="00BB3763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37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Холл </w:t>
            </w:r>
          </w:p>
          <w:p w:rsidR="00BB3763" w:rsidRPr="00961FD5" w:rsidRDefault="00BB3763" w:rsidP="00BB3763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B37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(напротив сенсорной комнаты)</w:t>
            </w:r>
          </w:p>
        </w:tc>
        <w:tc>
          <w:tcPr>
            <w:tcW w:w="2977" w:type="dxa"/>
          </w:tcPr>
          <w:p w:rsidR="00BB3763" w:rsidRDefault="00BB3763" w:rsidP="0036304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 компенсирующей направленности №3,5,11</w:t>
            </w:r>
          </w:p>
        </w:tc>
      </w:tr>
      <w:tr w:rsidR="00BB3763" w:rsidRPr="00961FD5" w:rsidTr="0036202B">
        <w:tc>
          <w:tcPr>
            <w:tcW w:w="1844" w:type="dxa"/>
            <w:vMerge/>
          </w:tcPr>
          <w:p w:rsidR="00BB3763" w:rsidRPr="00961FD5" w:rsidRDefault="00BB3763" w:rsidP="0036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B3763" w:rsidRDefault="00BB3763" w:rsidP="00B25846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по сказкам»</w:t>
            </w:r>
          </w:p>
          <w:p w:rsidR="00BB3763" w:rsidRDefault="00BB3763" w:rsidP="00B25846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сказочное занятие в сенсорной комнате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(группы</w:t>
            </w:r>
            <w:r w:rsidRPr="00363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компенсирующей направленности №3,5,11)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индивидуальному графику</w:t>
            </w:r>
          </w:p>
        </w:tc>
        <w:tc>
          <w:tcPr>
            <w:tcW w:w="2126" w:type="dxa"/>
          </w:tcPr>
          <w:p w:rsidR="00BB3763" w:rsidRPr="00961FD5" w:rsidRDefault="00BB3763" w:rsidP="00FA3161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Сенсорная комната</w:t>
            </w:r>
          </w:p>
        </w:tc>
        <w:tc>
          <w:tcPr>
            <w:tcW w:w="2977" w:type="dxa"/>
          </w:tcPr>
          <w:p w:rsidR="00BB3763" w:rsidRDefault="00BB3763" w:rsidP="0036304A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Михайловская И.В.</w:t>
            </w:r>
          </w:p>
        </w:tc>
      </w:tr>
      <w:tr w:rsidR="005F48F8" w:rsidRPr="00961FD5" w:rsidTr="0036202B">
        <w:trPr>
          <w:trHeight w:val="771"/>
        </w:trPr>
        <w:tc>
          <w:tcPr>
            <w:tcW w:w="1844" w:type="dxa"/>
            <w:vMerge w:val="restart"/>
          </w:tcPr>
          <w:p w:rsidR="005F48F8" w:rsidRDefault="005F48F8" w:rsidP="00362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6.12.2022</w:t>
            </w:r>
          </w:p>
          <w:p w:rsidR="005F48F8" w:rsidRDefault="005F48F8" w:rsidP="00362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</w:t>
            </w:r>
          </w:p>
          <w:p w:rsidR="005F48F8" w:rsidRDefault="005F48F8" w:rsidP="00362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48F8" w:rsidRDefault="005F48F8" w:rsidP="00362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48F8" w:rsidRPr="00961FD5" w:rsidRDefault="005F48F8" w:rsidP="00362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4110" w:type="dxa"/>
          </w:tcPr>
          <w:p w:rsidR="005F48F8" w:rsidRPr="00961FD5" w:rsidRDefault="005F48F8" w:rsidP="00480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«Выездная библиотека»</w:t>
            </w:r>
          </w:p>
          <w:p w:rsidR="005F48F8" w:rsidRPr="00961FD5" w:rsidRDefault="005F48F8" w:rsidP="00480A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(Районная библиотека)</w:t>
            </w:r>
          </w:p>
        </w:tc>
        <w:tc>
          <w:tcPr>
            <w:tcW w:w="2126" w:type="dxa"/>
          </w:tcPr>
          <w:p w:rsidR="005F48F8" w:rsidRPr="00961FD5" w:rsidRDefault="005F48F8" w:rsidP="005F48F8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977" w:type="dxa"/>
          </w:tcPr>
          <w:p w:rsidR="00BB3763" w:rsidRPr="00961FD5" w:rsidRDefault="00BB3763" w:rsidP="00BB3763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B3763" w:rsidRDefault="00BB3763" w:rsidP="00BB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  <w:p w:rsidR="005F48F8" w:rsidRPr="00961FD5" w:rsidRDefault="005F48F8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F8" w:rsidRPr="00961FD5" w:rsidTr="0036202B">
        <w:trPr>
          <w:trHeight w:val="771"/>
        </w:trPr>
        <w:tc>
          <w:tcPr>
            <w:tcW w:w="1844" w:type="dxa"/>
            <w:vMerge/>
          </w:tcPr>
          <w:p w:rsidR="005F48F8" w:rsidRDefault="005F48F8" w:rsidP="00362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5F48F8" w:rsidRPr="00961FD5" w:rsidRDefault="005F48F8" w:rsidP="005F48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«Наряжаем елочку» мастер-класс на развитие пространственных представлений в группе №11</w:t>
            </w:r>
            <w:r w:rsidR="00BB3763">
              <w:rPr>
                <w:rFonts w:ascii="Times New Roman" w:hAnsi="Times New Roman" w:cs="Times New Roman"/>
                <w:sz w:val="24"/>
                <w:szCs w:val="24"/>
              </w:rPr>
              <w:t>, №5</w:t>
            </w:r>
          </w:p>
        </w:tc>
        <w:tc>
          <w:tcPr>
            <w:tcW w:w="2126" w:type="dxa"/>
          </w:tcPr>
          <w:p w:rsidR="005F48F8" w:rsidRDefault="005F48F8" w:rsidP="00F06BCE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Кабинет коррекционной педагогики</w:t>
            </w:r>
          </w:p>
        </w:tc>
        <w:tc>
          <w:tcPr>
            <w:tcW w:w="2977" w:type="dxa"/>
          </w:tcPr>
          <w:p w:rsidR="00BB3763" w:rsidRDefault="00BB3763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дефектологи</w:t>
            </w:r>
          </w:p>
          <w:p w:rsidR="00BB3763" w:rsidRDefault="005F48F8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Орешникова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  <w:r w:rsid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F48F8" w:rsidRPr="00961FD5" w:rsidRDefault="00BB3763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5F48F8" w:rsidRPr="00961FD5" w:rsidTr="0036202B">
        <w:trPr>
          <w:trHeight w:val="771"/>
        </w:trPr>
        <w:tc>
          <w:tcPr>
            <w:tcW w:w="1844" w:type="dxa"/>
          </w:tcPr>
          <w:p w:rsidR="005F48F8" w:rsidRDefault="005F48F8" w:rsidP="00362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  <w:r w:rsidR="00BB3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12.2022</w:t>
            </w:r>
          </w:p>
        </w:tc>
        <w:tc>
          <w:tcPr>
            <w:tcW w:w="4110" w:type="dxa"/>
          </w:tcPr>
          <w:p w:rsidR="005F48F8" w:rsidRPr="00961FD5" w:rsidRDefault="005F48F8" w:rsidP="00FA3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«Гостевая педагогика» </w:t>
            </w:r>
          </w:p>
          <w:p w:rsidR="005F48F8" w:rsidRPr="00961FD5" w:rsidRDefault="005F48F8" w:rsidP="00BB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разных видов деятельности через интеграцию детей общеразвивающих и групп компенсирующей направленности</w:t>
            </w:r>
          </w:p>
        </w:tc>
        <w:tc>
          <w:tcPr>
            <w:tcW w:w="2126" w:type="dxa"/>
          </w:tcPr>
          <w:p w:rsidR="005F48F8" w:rsidRPr="00961FD5" w:rsidRDefault="005F48F8" w:rsidP="00FA31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Групповое помещение</w:t>
            </w:r>
          </w:p>
          <w:p w:rsidR="005F48F8" w:rsidRPr="00961FD5" w:rsidRDefault="005F48F8" w:rsidP="00FA316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F48F8" w:rsidRPr="00961FD5" w:rsidRDefault="005F48F8" w:rsidP="00FA3161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F48F8" w:rsidRPr="00961FD5" w:rsidRDefault="005F48F8" w:rsidP="00FA31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FD5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961FD5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5F48F8" w:rsidRPr="00961FD5" w:rsidRDefault="005F48F8" w:rsidP="00FA3161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961F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F48F8" w:rsidRPr="00961FD5" w:rsidRDefault="005F48F8" w:rsidP="00FA3161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Ф.И.,</w:t>
            </w:r>
          </w:p>
          <w:p w:rsidR="005F48F8" w:rsidRPr="00961FD5" w:rsidRDefault="00BB3763" w:rsidP="00FA316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В.С.</w:t>
            </w:r>
          </w:p>
        </w:tc>
      </w:tr>
      <w:tr w:rsidR="006E201A" w:rsidRPr="00961FD5" w:rsidTr="0036202B">
        <w:tc>
          <w:tcPr>
            <w:tcW w:w="1844" w:type="dxa"/>
          </w:tcPr>
          <w:p w:rsidR="006E201A" w:rsidRPr="00BB3763" w:rsidRDefault="00BB3763" w:rsidP="003620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763">
              <w:rPr>
                <w:rFonts w:ascii="Times New Roman" w:hAnsi="Times New Roman" w:cs="Times New Roman"/>
                <w:bCs/>
                <w:sz w:val="24"/>
                <w:szCs w:val="24"/>
              </w:rPr>
              <w:t>8.12.2022</w:t>
            </w:r>
          </w:p>
        </w:tc>
        <w:tc>
          <w:tcPr>
            <w:tcW w:w="4110" w:type="dxa"/>
          </w:tcPr>
          <w:p w:rsidR="00480A76" w:rsidRPr="00BB3763" w:rsidRDefault="006E201A" w:rsidP="00BB3763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 w:rsidR="00BB3763"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«Ёлочная игрушка»</w:t>
            </w:r>
          </w:p>
          <w:p w:rsidR="00BB3763" w:rsidRPr="00BB3763" w:rsidRDefault="00BB3763" w:rsidP="00BB3763">
            <w:pPr>
              <w:tabs>
                <w:tab w:val="left" w:pos="691"/>
                <w:tab w:val="center" w:pos="4677"/>
                <w:tab w:val="left" w:pos="69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(группы №3,5,11)</w:t>
            </w:r>
          </w:p>
        </w:tc>
        <w:tc>
          <w:tcPr>
            <w:tcW w:w="2126" w:type="dxa"/>
          </w:tcPr>
          <w:p w:rsidR="00B7724A" w:rsidRPr="00BB3763" w:rsidRDefault="00B7724A" w:rsidP="00480A7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763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 помещение</w:t>
            </w:r>
          </w:p>
          <w:p w:rsidR="006E201A" w:rsidRPr="00BB3763" w:rsidRDefault="006E201A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36202B" w:rsidRPr="00BB3763" w:rsidRDefault="00480A76" w:rsidP="00480A7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B3763"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6E201A" w:rsidRPr="00BB3763" w:rsidRDefault="00B7724A" w:rsidP="00FE74B3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Р.Р.</w:t>
            </w:r>
            <w:r w:rsidR="0036202B"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Хайруллина Г.Ш.</w:t>
            </w:r>
            <w:r w:rsidR="00BB3763"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B3763"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Шихмуратова</w:t>
            </w:r>
            <w:proofErr w:type="spellEnd"/>
            <w:r w:rsidR="00BB3763"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Ф.В., </w:t>
            </w:r>
            <w:proofErr w:type="spellStart"/>
            <w:r w:rsidR="00BB3763"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Хасибуллина</w:t>
            </w:r>
            <w:proofErr w:type="spellEnd"/>
            <w:r w:rsidR="00BB3763" w:rsidRPr="00BB3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</w:tc>
      </w:tr>
      <w:tr w:rsidR="00F45D29" w:rsidRPr="00961FD5" w:rsidTr="0036202B">
        <w:tc>
          <w:tcPr>
            <w:tcW w:w="1844" w:type="dxa"/>
          </w:tcPr>
          <w:p w:rsidR="00F45D29" w:rsidRDefault="00BB3763" w:rsidP="00362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9.12.2022</w:t>
            </w:r>
          </w:p>
          <w:p w:rsidR="00BB3763" w:rsidRPr="00961FD5" w:rsidRDefault="00BB3763" w:rsidP="00FE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  <w:r w:rsidR="00FE74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0" w:type="dxa"/>
          </w:tcPr>
          <w:p w:rsidR="00FE74B3" w:rsidRDefault="00FE74B3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 сердца к сердцу»</w:t>
            </w:r>
          </w:p>
          <w:p w:rsidR="00FE74B3" w:rsidRDefault="00FE74B3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выступление </w:t>
            </w:r>
          </w:p>
          <w:p w:rsidR="00F45D29" w:rsidRPr="00961FD5" w:rsidRDefault="00FE74B3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музыкальной школы №13</w:t>
            </w:r>
          </w:p>
        </w:tc>
        <w:tc>
          <w:tcPr>
            <w:tcW w:w="2126" w:type="dxa"/>
          </w:tcPr>
          <w:p w:rsidR="00F45D29" w:rsidRPr="00961FD5" w:rsidRDefault="00FE74B3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2977" w:type="dxa"/>
          </w:tcPr>
          <w:p w:rsidR="00FE74B3" w:rsidRPr="00961FD5" w:rsidRDefault="00FE74B3" w:rsidP="00FE74B3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E74B3" w:rsidRDefault="00FE74B3" w:rsidP="00FE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96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  <w:p w:rsidR="00F45D29" w:rsidRPr="00961FD5" w:rsidRDefault="00F45D29" w:rsidP="00F4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B08" w:rsidRDefault="005C6B08" w:rsidP="005C6B08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02B" w:rsidRPr="005C6B08" w:rsidRDefault="0036202B" w:rsidP="005C6B08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08" w:rsidRPr="005C6B08" w:rsidRDefault="005C6B08" w:rsidP="005C6B08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C6B08" w:rsidRPr="005C6B08" w:rsidSect="00FE74B3">
          <w:pgSz w:w="11906" w:h="16838"/>
          <w:pgMar w:top="426" w:right="850" w:bottom="142" w:left="1701" w:header="708" w:footer="708" w:gutter="0"/>
          <w:cols w:space="708"/>
          <w:docGrid w:linePitch="360"/>
        </w:sectPr>
      </w:pPr>
      <w:r w:rsidRPr="005C6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                                                                                    </w:t>
      </w:r>
      <w:proofErr w:type="spellStart"/>
      <w:r w:rsidR="007A3DC9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Е.В.Шайдуллин</w:t>
      </w:r>
      <w:proofErr w:type="spellEnd"/>
    </w:p>
    <w:p w:rsidR="00A137E3" w:rsidRPr="007A3DC9" w:rsidRDefault="00A137E3" w:rsidP="007A3DC9">
      <w:pPr>
        <w:rPr>
          <w:rFonts w:ascii="Times New Roman" w:hAnsi="Times New Roman" w:cs="Times New Roman"/>
          <w:sz w:val="32"/>
          <w:szCs w:val="32"/>
        </w:rPr>
      </w:pPr>
    </w:p>
    <w:sectPr w:rsidR="00A137E3" w:rsidRPr="007A3DC9" w:rsidSect="00FB4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4C0"/>
    <w:rsid w:val="000A64C0"/>
    <w:rsid w:val="00201D05"/>
    <w:rsid w:val="002069EC"/>
    <w:rsid w:val="00251F61"/>
    <w:rsid w:val="002A16C9"/>
    <w:rsid w:val="002D4938"/>
    <w:rsid w:val="0036202B"/>
    <w:rsid w:val="0036304A"/>
    <w:rsid w:val="0039036F"/>
    <w:rsid w:val="00406ECC"/>
    <w:rsid w:val="00480A76"/>
    <w:rsid w:val="00511F8A"/>
    <w:rsid w:val="00576281"/>
    <w:rsid w:val="005C6B08"/>
    <w:rsid w:val="005F48F8"/>
    <w:rsid w:val="00647A25"/>
    <w:rsid w:val="00662D8A"/>
    <w:rsid w:val="006E201A"/>
    <w:rsid w:val="007739DC"/>
    <w:rsid w:val="00774CA1"/>
    <w:rsid w:val="007A3DC9"/>
    <w:rsid w:val="00873606"/>
    <w:rsid w:val="0089682B"/>
    <w:rsid w:val="00925265"/>
    <w:rsid w:val="00961FD5"/>
    <w:rsid w:val="00972F09"/>
    <w:rsid w:val="00990F7A"/>
    <w:rsid w:val="00A02DB1"/>
    <w:rsid w:val="00A137E3"/>
    <w:rsid w:val="00B25846"/>
    <w:rsid w:val="00B7724A"/>
    <w:rsid w:val="00BB3763"/>
    <w:rsid w:val="00C32C26"/>
    <w:rsid w:val="00C449DA"/>
    <w:rsid w:val="00D40E3D"/>
    <w:rsid w:val="00DA51D7"/>
    <w:rsid w:val="00DD49DE"/>
    <w:rsid w:val="00E73CB8"/>
    <w:rsid w:val="00EA37B9"/>
    <w:rsid w:val="00F06BCE"/>
    <w:rsid w:val="00F45D29"/>
    <w:rsid w:val="00FB4E84"/>
    <w:rsid w:val="00FE74B3"/>
    <w:rsid w:val="00FE7BDB"/>
    <w:rsid w:val="00FF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0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E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0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2022-11-28T11:16:00Z</cp:lastPrinted>
  <dcterms:created xsi:type="dcterms:W3CDTF">2020-11-09T07:24:00Z</dcterms:created>
  <dcterms:modified xsi:type="dcterms:W3CDTF">2022-11-28T11:16:00Z</dcterms:modified>
</cp:coreProperties>
</file>